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8C" w14:textId="77777777" w:rsidR="00E179FE" w:rsidRDefault="005F63A3">
      <w:pPr>
        <w:pStyle w:val="Normal1"/>
        <w:ind w:left="720"/>
        <w:jc w:val="center"/>
        <w:rPr>
          <w:sz w:val="32"/>
          <w:szCs w:val="32"/>
        </w:rPr>
      </w:pPr>
      <w:r>
        <w:rPr>
          <w:sz w:val="32"/>
          <w:szCs w:val="32"/>
        </w:rPr>
        <w:t>Education Record/Professional Development Record</w:t>
      </w:r>
    </w:p>
    <w:p w14:paraId="0000008D" w14:textId="77777777" w:rsidR="00E179FE" w:rsidRDefault="00E179FE">
      <w:pPr>
        <w:pStyle w:val="Normal1"/>
      </w:pPr>
    </w:p>
    <w:tbl>
      <w:tblPr>
        <w:tblStyle w:val="aff"/>
        <w:tblW w:w="122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43"/>
        <w:gridCol w:w="1651"/>
        <w:gridCol w:w="1155"/>
        <w:gridCol w:w="1605"/>
        <w:gridCol w:w="1260"/>
        <w:gridCol w:w="1642"/>
        <w:gridCol w:w="1642"/>
        <w:gridCol w:w="1642"/>
      </w:tblGrid>
      <w:tr w:rsidR="00E179FE" w14:paraId="5E8E9EF0" w14:textId="77777777">
        <w:tc>
          <w:tcPr>
            <w:tcW w:w="164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E" w14:textId="77777777" w:rsidR="00E179FE" w:rsidRDefault="005F63A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Program Title</w:t>
            </w:r>
          </w:p>
        </w:tc>
        <w:tc>
          <w:tcPr>
            <w:tcW w:w="165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F" w14:textId="77777777" w:rsidR="00E179FE" w:rsidRDefault="005F63A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Program Date (Chronological Order)</w:t>
            </w:r>
          </w:p>
        </w:tc>
        <w:tc>
          <w:tcPr>
            <w:tcW w:w="11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0" w14:textId="77777777" w:rsidR="00E179FE" w:rsidRDefault="005F63A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Program Sponsor</w:t>
            </w:r>
          </w:p>
        </w:tc>
        <w:tc>
          <w:tcPr>
            <w:tcW w:w="160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1" w14:textId="77777777" w:rsidR="00E179FE" w:rsidRDefault="005F63A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Accredited Approver/ Approved Provider #</w:t>
            </w:r>
          </w:p>
        </w:tc>
        <w:tc>
          <w:tcPr>
            <w:tcW w:w="126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2" w14:textId="77777777" w:rsidR="00E179FE" w:rsidRDefault="005F63A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64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3" w14:textId="77777777" w:rsidR="00E179FE" w:rsidRDefault="005F63A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Type of CE</w:t>
            </w:r>
          </w:p>
          <w:p w14:paraId="00000094" w14:textId="77777777" w:rsidR="00E179FE" w:rsidRDefault="005F63A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 xml:space="preserve">(CNE, CME,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64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5" w14:textId="77777777" w:rsidR="00E179FE" w:rsidRDefault="005F63A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Number of Approved Contact Hours</w:t>
            </w:r>
          </w:p>
        </w:tc>
        <w:tc>
          <w:tcPr>
            <w:tcW w:w="164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6" w14:textId="77777777" w:rsidR="00E179FE" w:rsidRDefault="005F63A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Audit Use Only</w:t>
            </w:r>
          </w:p>
        </w:tc>
      </w:tr>
      <w:tr w:rsidR="00E179FE" w14:paraId="41C8F396" w14:textId="77777777"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7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8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9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A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B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C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D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E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179FE" w14:paraId="72A3D3EC" w14:textId="77777777"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F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0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1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2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3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4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5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6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179FE" w14:paraId="0D0B940D" w14:textId="77777777"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7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8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9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A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B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C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D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E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179FE" w14:paraId="0E27B00A" w14:textId="77777777"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F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0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1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2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3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4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5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6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179FE" w14:paraId="60061E4C" w14:textId="77777777"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7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8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9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A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B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C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D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E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179FE" w14:paraId="44EAFD9C" w14:textId="77777777"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F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0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1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2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3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4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5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6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179FE" w14:paraId="4B94D5A5" w14:textId="77777777"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7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8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9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A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B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C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D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E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179FE" w14:paraId="3DEEC669" w14:textId="77777777"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F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0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1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2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3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4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5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6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179FE" w14:paraId="3656B9AB" w14:textId="77777777"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7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8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9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A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B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C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D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E" w14:textId="77777777" w:rsidR="00E179FE" w:rsidRDefault="00E179F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00000418" w14:textId="0930EC60" w:rsidR="00E179FE" w:rsidRDefault="005F63A3" w:rsidP="00AD7825">
      <w:pPr>
        <w:pStyle w:val="Normal1"/>
        <w:ind w:left="720"/>
        <w:jc w:val="center"/>
      </w:pPr>
      <w:r>
        <w:t xml:space="preserve">Please see </w:t>
      </w:r>
      <w:r w:rsidR="00625EEE">
        <w:t>Appendix B</w:t>
      </w:r>
      <w:r>
        <w:t xml:space="preserve"> in the Candidate Handbook for additional information about accepted sources of continuing education.</w:t>
      </w:r>
      <w:r w:rsidR="00AD7825">
        <w:t xml:space="preserve"> </w:t>
      </w:r>
    </w:p>
    <w:sectPr w:rsidR="00E179FE" w:rsidSect="00AD7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F10A2" w14:textId="77777777" w:rsidR="00C36011" w:rsidRDefault="00C36011">
      <w:r>
        <w:separator/>
      </w:r>
    </w:p>
  </w:endnote>
  <w:endnote w:type="continuationSeparator" w:id="0">
    <w:p w14:paraId="0CCAC31E" w14:textId="77777777" w:rsidR="00C36011" w:rsidRDefault="00C3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41D" w14:textId="77777777" w:rsidR="00E179FE" w:rsidRDefault="00E179F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41C" w14:textId="77777777" w:rsidR="00E179FE" w:rsidRDefault="00E179F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41E" w14:textId="77777777" w:rsidR="00E179FE" w:rsidRDefault="00E179F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6C947" w14:textId="77777777" w:rsidR="00C36011" w:rsidRDefault="00C36011">
      <w:r>
        <w:separator/>
      </w:r>
    </w:p>
  </w:footnote>
  <w:footnote w:type="continuationSeparator" w:id="0">
    <w:p w14:paraId="617E41E9" w14:textId="77777777" w:rsidR="00C36011" w:rsidRDefault="00C3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41B" w14:textId="77777777" w:rsidR="00E179FE" w:rsidRDefault="00E179F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41A" w14:textId="77777777" w:rsidR="00E179FE" w:rsidRDefault="00E179F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419" w14:textId="77777777" w:rsidR="00E179FE" w:rsidRDefault="00E179F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537C"/>
    <w:multiLevelType w:val="multilevel"/>
    <w:tmpl w:val="FF284B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1C471B"/>
    <w:multiLevelType w:val="multilevel"/>
    <w:tmpl w:val="14C2AD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4037BF9"/>
    <w:multiLevelType w:val="multilevel"/>
    <w:tmpl w:val="80BE96B8"/>
    <w:lvl w:ilvl="0">
      <w:start w:val="1"/>
      <w:numFmt w:val="upperLetter"/>
      <w:lvlText w:val="%1.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46E7CFC"/>
    <w:multiLevelType w:val="multilevel"/>
    <w:tmpl w:val="3C364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2E5449"/>
    <w:multiLevelType w:val="multilevel"/>
    <w:tmpl w:val="94C275F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83305F6"/>
    <w:multiLevelType w:val="multilevel"/>
    <w:tmpl w:val="D9309F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A6540F5"/>
    <w:multiLevelType w:val="multilevel"/>
    <w:tmpl w:val="975E9ED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967AE9"/>
    <w:multiLevelType w:val="multilevel"/>
    <w:tmpl w:val="1E8682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69706A"/>
    <w:multiLevelType w:val="multilevel"/>
    <w:tmpl w:val="E37CCF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8310DC4"/>
    <w:multiLevelType w:val="multilevel"/>
    <w:tmpl w:val="825EB3A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16EEE"/>
    <w:multiLevelType w:val="multilevel"/>
    <w:tmpl w:val="EE664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38441D"/>
    <w:multiLevelType w:val="multilevel"/>
    <w:tmpl w:val="AAFAE1C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316F9"/>
    <w:multiLevelType w:val="multilevel"/>
    <w:tmpl w:val="14F8BD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8A308AE"/>
    <w:multiLevelType w:val="multilevel"/>
    <w:tmpl w:val="60E6C0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2901C1F"/>
    <w:multiLevelType w:val="multilevel"/>
    <w:tmpl w:val="FDFA0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DA30C5"/>
    <w:multiLevelType w:val="multilevel"/>
    <w:tmpl w:val="4D5081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531F0D7F"/>
    <w:multiLevelType w:val="multilevel"/>
    <w:tmpl w:val="F8E4D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541D2F8F"/>
    <w:multiLevelType w:val="multilevel"/>
    <w:tmpl w:val="5E8E0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594623CA"/>
    <w:multiLevelType w:val="multilevel"/>
    <w:tmpl w:val="871249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738C8"/>
    <w:multiLevelType w:val="multilevel"/>
    <w:tmpl w:val="0DE67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A1E4D"/>
    <w:multiLevelType w:val="multilevel"/>
    <w:tmpl w:val="3600155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0B7A31"/>
    <w:multiLevelType w:val="multilevel"/>
    <w:tmpl w:val="078E264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3F46FC"/>
    <w:multiLevelType w:val="multilevel"/>
    <w:tmpl w:val="F95A7F2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FC434C"/>
    <w:multiLevelType w:val="multilevel"/>
    <w:tmpl w:val="1FD6C2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38C22C6"/>
    <w:multiLevelType w:val="multilevel"/>
    <w:tmpl w:val="6D3E3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A93847"/>
    <w:multiLevelType w:val="multilevel"/>
    <w:tmpl w:val="77706E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C193053"/>
    <w:multiLevelType w:val="multilevel"/>
    <w:tmpl w:val="2730A0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9"/>
  </w:num>
  <w:num w:numId="2">
    <w:abstractNumId w:val="6"/>
  </w:num>
  <w:num w:numId="3">
    <w:abstractNumId w:val="11"/>
  </w:num>
  <w:num w:numId="4">
    <w:abstractNumId w:val="7"/>
  </w:num>
  <w:num w:numId="5">
    <w:abstractNumId w:val="3"/>
  </w:num>
  <w:num w:numId="6">
    <w:abstractNumId w:val="12"/>
  </w:num>
  <w:num w:numId="7">
    <w:abstractNumId w:val="24"/>
  </w:num>
  <w:num w:numId="8">
    <w:abstractNumId w:val="22"/>
  </w:num>
  <w:num w:numId="9">
    <w:abstractNumId w:val="14"/>
  </w:num>
  <w:num w:numId="10">
    <w:abstractNumId w:val="15"/>
  </w:num>
  <w:num w:numId="11">
    <w:abstractNumId w:val="8"/>
  </w:num>
  <w:num w:numId="12">
    <w:abstractNumId w:val="5"/>
  </w:num>
  <w:num w:numId="13">
    <w:abstractNumId w:val="21"/>
  </w:num>
  <w:num w:numId="14">
    <w:abstractNumId w:val="18"/>
  </w:num>
  <w:num w:numId="15">
    <w:abstractNumId w:val="26"/>
  </w:num>
  <w:num w:numId="16">
    <w:abstractNumId w:val="17"/>
  </w:num>
  <w:num w:numId="17">
    <w:abstractNumId w:val="23"/>
  </w:num>
  <w:num w:numId="18">
    <w:abstractNumId w:val="13"/>
  </w:num>
  <w:num w:numId="19">
    <w:abstractNumId w:val="9"/>
  </w:num>
  <w:num w:numId="20">
    <w:abstractNumId w:val="10"/>
  </w:num>
  <w:num w:numId="21">
    <w:abstractNumId w:val="0"/>
  </w:num>
  <w:num w:numId="22">
    <w:abstractNumId w:val="4"/>
  </w:num>
  <w:num w:numId="23">
    <w:abstractNumId w:val="1"/>
  </w:num>
  <w:num w:numId="24">
    <w:abstractNumId w:val="16"/>
  </w:num>
  <w:num w:numId="25">
    <w:abstractNumId w:val="2"/>
  </w:num>
  <w:num w:numId="26">
    <w:abstractNumId w:val="2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34827D"/>
    <w:rsid w:val="005F63A3"/>
    <w:rsid w:val="00625EEE"/>
    <w:rsid w:val="00AD7825"/>
    <w:rsid w:val="00C36011"/>
    <w:rsid w:val="00E179FE"/>
    <w:rsid w:val="00F4768C"/>
    <w:rsid w:val="7D348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C139D9"/>
  <w15:docId w15:val="{F835A4D9-B051-4501-857F-95992C61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rPr>
      <w:sz w:val="56"/>
      <w:szCs w:val="56"/>
    </w:rPr>
  </w:style>
  <w:style w:type="paragraph" w:customStyle="1" w:styleId="Normal1">
    <w:name w:val="Normal1"/>
    <w:qFormat/>
    <w:rsid w:val="00C82CCB"/>
  </w:style>
  <w:style w:type="paragraph" w:customStyle="1" w:styleId="heading11">
    <w:name w:val="heading 1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1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customStyle="1" w:styleId="heading51">
    <w:name w:val="heading 51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1">
    <w:name w:val="heading 61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1"/>
    <w:next w:val="Normal1"/>
    <w:link w:val="TitleChar"/>
    <w:uiPriority w:val="10"/>
    <w:qFormat/>
    <w:rsid w:val="000E42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1"/>
    <w:uiPriority w:val="10"/>
    <w:rsid w:val="000E4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NormalTable1"/>
    <w:uiPriority w:val="39"/>
    <w:rsid w:val="009E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1"/>
    <w:link w:val="HeaderChar"/>
    <w:uiPriority w:val="99"/>
    <w:unhideWhenUsed/>
    <w:rsid w:val="00246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BA0"/>
  </w:style>
  <w:style w:type="paragraph" w:styleId="Footer">
    <w:name w:val="footer"/>
    <w:basedOn w:val="Normal1"/>
    <w:link w:val="FooterChar"/>
    <w:uiPriority w:val="99"/>
    <w:unhideWhenUsed/>
    <w:rsid w:val="00246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BA0"/>
  </w:style>
  <w:style w:type="paragraph" w:styleId="ListParagraph">
    <w:name w:val="List Paragraph"/>
    <w:basedOn w:val="Normal1"/>
    <w:uiPriority w:val="34"/>
    <w:qFormat/>
    <w:rsid w:val="0036045F"/>
    <w:pPr>
      <w:ind w:left="720"/>
      <w:contextualSpacing/>
    </w:pPr>
  </w:style>
  <w:style w:type="paragraph" w:customStyle="1" w:styleId="yiv3206764781msonormal">
    <w:name w:val="yiv3206764781msonormal"/>
    <w:basedOn w:val="Normal1"/>
    <w:rsid w:val="00104F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3206764781msolistparagraph">
    <w:name w:val="yiv3206764781msolistparagraph"/>
    <w:basedOn w:val="Normal1"/>
    <w:rsid w:val="00104F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1"/>
    <w:link w:val="BalloonTextChar"/>
    <w:uiPriority w:val="99"/>
    <w:semiHidden/>
    <w:unhideWhenUsed/>
    <w:rsid w:val="00B17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FA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7A7F4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C6425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701A9"/>
    <w:rPr>
      <w:sz w:val="16"/>
      <w:szCs w:val="16"/>
    </w:rPr>
  </w:style>
  <w:style w:type="paragraph" w:styleId="CommentText">
    <w:name w:val="annotation text"/>
    <w:basedOn w:val="Normal1"/>
    <w:link w:val="CommentTextChar"/>
    <w:uiPriority w:val="99"/>
    <w:semiHidden/>
    <w:unhideWhenUsed/>
    <w:rsid w:val="005701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1A9"/>
    <w:rPr>
      <w:b/>
      <w:bCs/>
      <w:sz w:val="20"/>
      <w:szCs w:val="20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tblPr>
      <w:tblStyleRowBandSize w:val="1"/>
      <w:tblStyleColBandSize w:val="1"/>
    </w:tblPr>
  </w:style>
  <w:style w:type="table" w:customStyle="1" w:styleId="a0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1"/>
    <w:tblPr>
      <w:tblStyleRowBandSize w:val="1"/>
      <w:tblStyleColBandSize w:val="1"/>
    </w:tblPr>
  </w:style>
  <w:style w:type="table" w:customStyle="1" w:styleId="a2">
    <w:basedOn w:val="NormalTable1"/>
    <w:tblPr>
      <w:tblStyleRowBandSize w:val="1"/>
      <w:tblStyleColBandSize w:val="1"/>
    </w:tblPr>
  </w:style>
  <w:style w:type="table" w:customStyle="1" w:styleId="a3">
    <w:basedOn w:val="NormalTable1"/>
    <w:tblPr>
      <w:tblStyleRowBandSize w:val="1"/>
      <w:tblStyleColBandSize w:val="1"/>
    </w:tblPr>
  </w:style>
  <w:style w:type="table" w:customStyle="1" w:styleId="a4">
    <w:basedOn w:val="NormalTable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5">
    <w:basedOn w:val="NormalTable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6">
    <w:basedOn w:val="NormalTable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7">
    <w:basedOn w:val="NormalTable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8">
    <w:basedOn w:val="NormalTable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9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DC0BF"/>
    </w:tcPr>
  </w:style>
  <w:style w:type="table" w:customStyle="1" w:styleId="ab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DC0BF"/>
    </w:tcPr>
  </w:style>
  <w:style w:type="table" w:customStyle="1" w:styleId="ac">
    <w:basedOn w:val="NormalTable1"/>
    <w:tblPr>
      <w:tblStyleRowBandSize w:val="1"/>
      <w:tblStyleColBandSize w:val="1"/>
    </w:tblPr>
  </w:style>
  <w:style w:type="paragraph" w:customStyle="1" w:styleId="Subtitle0">
    <w:name w:val="Subtitle0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e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0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2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3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4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5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6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7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8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9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a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b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paragraph" w:customStyle="1" w:styleId="Subtitle1">
    <w:name w:val="Subtitle1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d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e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0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1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2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3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4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5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6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7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8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9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//69pNHM7Rc1rfJ5KFA6OVFwPg==">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Harper</dc:creator>
  <cp:lastModifiedBy>Jennifer Bodine</cp:lastModifiedBy>
  <cp:revision>4</cp:revision>
  <dcterms:created xsi:type="dcterms:W3CDTF">2021-04-04T10:20:00Z</dcterms:created>
  <dcterms:modified xsi:type="dcterms:W3CDTF">2021-04-04T10:59:00Z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0x010100E0B404C3D048EF4BAF4B08FDA46D10F3</vt:lpwstr>
  </property>
</Properties>
</file>